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AFB70" w14:textId="77777777" w:rsidR="005B7010" w:rsidRDefault="005B7010" w:rsidP="005B7010">
      <w:r w:rsidRPr="003E09AF">
        <w:rPr>
          <w:sz w:val="24"/>
          <w:szCs w:val="24"/>
        </w:rPr>
        <w:object w:dxaOrig="840" w:dyaOrig="840" w14:anchorId="468481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4422458" r:id="rId9"/>
        </w:object>
      </w:r>
    </w:p>
    <w:p w14:paraId="128CA4DF" w14:textId="77777777"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14:paraId="389DC6CB" w14:textId="77777777" w:rsidR="005B7010" w:rsidRDefault="00F042E0" w:rsidP="005B7010">
      <w:pPr>
        <w:rPr>
          <w:b/>
        </w:rPr>
      </w:pPr>
      <w:r>
        <w:rPr>
          <w:b/>
        </w:rPr>
        <w:t xml:space="preserve">МОРОЗОВСКОГО </w:t>
      </w:r>
      <w:r w:rsidR="00FE4313">
        <w:rPr>
          <w:b/>
        </w:rPr>
        <w:t>РАЙОНА РОСТОВСКОЙ ОБЛАСТИ</w:t>
      </w:r>
    </w:p>
    <w:p w14:paraId="17E0340A" w14:textId="77777777"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14:paraId="0F391264" w14:textId="77777777"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14:paraId="1B8346FE" w14:textId="77777777"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B06D8C" w14:paraId="7627704F" w14:textId="77777777" w:rsidTr="005B7010">
        <w:tc>
          <w:tcPr>
            <w:tcW w:w="4785" w:type="dxa"/>
            <w:hideMark/>
          </w:tcPr>
          <w:p w14:paraId="16474EC0" w14:textId="2343CD8B" w:rsidR="005B7010" w:rsidRPr="003757C3" w:rsidRDefault="003C0BE8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01</w:t>
            </w:r>
            <w:r w:rsidR="00FE4313" w:rsidRPr="003757C3">
              <w:t xml:space="preserve"> ию</w:t>
            </w:r>
            <w:r>
              <w:t>л</w:t>
            </w:r>
            <w:r w:rsidR="00FE4313" w:rsidRPr="003757C3">
              <w:t>я</w:t>
            </w:r>
            <w:r w:rsidR="00B06D8C" w:rsidRPr="003757C3">
              <w:t xml:space="preserve"> 202</w:t>
            </w:r>
            <w:r>
              <w:t>6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14:paraId="48A4D25F" w14:textId="562C910B"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3C0BE8">
              <w:t>5</w:t>
            </w:r>
            <w:r w:rsidR="00F042E0">
              <w:t>-</w:t>
            </w:r>
            <w:r w:rsidR="003C0BE8">
              <w:t>17</w:t>
            </w:r>
          </w:p>
        </w:tc>
      </w:tr>
    </w:tbl>
    <w:p w14:paraId="620C72D2" w14:textId="77777777" w:rsidR="005B7010" w:rsidRDefault="00FE4313" w:rsidP="005B7010">
      <w:pPr>
        <w:tabs>
          <w:tab w:val="left" w:pos="750"/>
          <w:tab w:val="left" w:pos="900"/>
        </w:tabs>
      </w:pPr>
      <w:r>
        <w:t xml:space="preserve">г. </w:t>
      </w:r>
      <w:r w:rsidR="00F042E0">
        <w:t>Морозовск</w:t>
      </w:r>
    </w:p>
    <w:p w14:paraId="129DC054" w14:textId="77777777" w:rsidR="00C74DC5" w:rsidRPr="006F2A3D" w:rsidRDefault="00C74DC5" w:rsidP="007954CB">
      <w:pPr>
        <w:ind w:right="-185"/>
      </w:pPr>
    </w:p>
    <w:p w14:paraId="48E8086B" w14:textId="609C8D55"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FE4313">
        <w:rPr>
          <w:b/>
          <w:bCs/>
          <w:szCs w:val="24"/>
        </w:rPr>
        <w:t xml:space="preserve"> Собраний депутатов городского и сельских поселений </w:t>
      </w:r>
      <w:r w:rsidR="00F042E0">
        <w:rPr>
          <w:b/>
          <w:bCs/>
          <w:szCs w:val="24"/>
        </w:rPr>
        <w:t>Морозовского</w:t>
      </w:r>
      <w:r w:rsidR="00FE4313">
        <w:rPr>
          <w:b/>
          <w:bCs/>
          <w:szCs w:val="24"/>
        </w:rPr>
        <w:t xml:space="preserve"> райо</w:t>
      </w:r>
      <w:r w:rsidR="00B06D8C">
        <w:rPr>
          <w:b/>
          <w:bCs/>
          <w:szCs w:val="24"/>
        </w:rPr>
        <w:t xml:space="preserve">на </w:t>
      </w:r>
      <w:r w:rsidR="003C0BE8">
        <w:rPr>
          <w:b/>
          <w:bCs/>
          <w:szCs w:val="24"/>
        </w:rPr>
        <w:t>шес</w:t>
      </w:r>
      <w:r w:rsidR="00B06D8C">
        <w:rPr>
          <w:b/>
          <w:bCs/>
          <w:szCs w:val="24"/>
        </w:rPr>
        <w:t>того</w:t>
      </w:r>
      <w:r w:rsidR="00FE4313">
        <w:rPr>
          <w:b/>
          <w:bCs/>
          <w:szCs w:val="24"/>
        </w:rPr>
        <w:t xml:space="preserve"> созыва</w:t>
      </w:r>
    </w:p>
    <w:p w14:paraId="0897C9AA" w14:textId="77777777"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14:paraId="42203B9A" w14:textId="77777777"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14:paraId="699B494D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0557FE52" w14:textId="77777777"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F042E0">
        <w:t>Морозовского</w:t>
      </w:r>
      <w:r w:rsidR="00FE4313">
        <w:t xml:space="preserve"> района Ростовской области </w:t>
      </w:r>
      <w:r>
        <w:t>ПОСТАНОВЛЯЕТ:</w:t>
      </w:r>
    </w:p>
    <w:p w14:paraId="1BC4401F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52DC9ECE" w14:textId="2A4DB42A"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 городского и сель</w:t>
      </w:r>
      <w:r w:rsidR="00FE4313">
        <w:t xml:space="preserve">ских поселений </w:t>
      </w:r>
      <w:r w:rsidR="00F042E0">
        <w:t xml:space="preserve">Морозовского </w:t>
      </w:r>
      <w:r w:rsidR="009D67AA">
        <w:t xml:space="preserve">района </w:t>
      </w:r>
      <w:r w:rsidR="003C0BE8">
        <w:t>шестого</w:t>
      </w:r>
      <w:r w:rsidR="00FE4313">
        <w:t xml:space="preserve"> созыва</w:t>
      </w:r>
      <w:r>
        <w:t>.</w:t>
      </w:r>
    </w:p>
    <w:p w14:paraId="74C531DB" w14:textId="77777777"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F042E0">
        <w:t>Морозовского</w:t>
      </w:r>
      <w:r w:rsidR="00FE4313">
        <w:t xml:space="preserve"> района Ростовской области </w:t>
      </w:r>
      <w:r w:rsidR="005B7010">
        <w:t>в информационно-телекоммуникационной сети «Интернет».</w:t>
      </w:r>
    </w:p>
    <w:p w14:paraId="4C168369" w14:textId="72A92D8D"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F042E0">
        <w:t>Морозовского</w:t>
      </w:r>
      <w:r w:rsidRPr="00494554">
        <w:rPr>
          <w:szCs w:val="28"/>
        </w:rPr>
        <w:t xml:space="preserve"> района Ростовской области  </w:t>
      </w:r>
      <w:proofErr w:type="spellStart"/>
      <w:r w:rsidR="003C0BE8">
        <w:rPr>
          <w:szCs w:val="28"/>
        </w:rPr>
        <w:t>Стрельскую</w:t>
      </w:r>
      <w:proofErr w:type="spellEnd"/>
      <w:r w:rsidR="003C0BE8">
        <w:rPr>
          <w:szCs w:val="28"/>
        </w:rPr>
        <w:t xml:space="preserve"> О.В</w:t>
      </w:r>
      <w:r>
        <w:rPr>
          <w:szCs w:val="28"/>
        </w:rPr>
        <w:t>.</w:t>
      </w:r>
    </w:p>
    <w:p w14:paraId="16BC3FDE" w14:textId="77777777"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14:paraId="4EEAF0A1" w14:textId="6EB9CC9E"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3C0BE8">
        <w:t>А.Н. Дергачева</w:t>
      </w:r>
    </w:p>
    <w:p w14:paraId="261E272F" w14:textId="77777777" w:rsidR="005B7010" w:rsidRDefault="005B7010" w:rsidP="005B7010"/>
    <w:p w14:paraId="6DD1EF9E" w14:textId="77777777" w:rsidR="009A044E" w:rsidRDefault="009A044E" w:rsidP="005B7010">
      <w:pPr>
        <w:jc w:val="both"/>
      </w:pPr>
    </w:p>
    <w:p w14:paraId="29E26D6C" w14:textId="77777777"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042E0">
        <w:t>Е.Р. Пивнева</w:t>
      </w:r>
      <w:r w:rsidR="002C0154">
        <w:br w:type="page"/>
      </w:r>
    </w:p>
    <w:p w14:paraId="6E8C86CC" w14:textId="77777777"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14:paraId="201C33A7" w14:textId="77777777"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r w:rsidR="00F042E0">
        <w:rPr>
          <w:color w:val="2E2E2E"/>
        </w:rPr>
        <w:t>Морозовского</w:t>
      </w:r>
      <w:r w:rsidR="00FE4313">
        <w:rPr>
          <w:color w:val="2E2E2E"/>
        </w:rPr>
        <w:t xml:space="preserve"> района Ростовской области</w:t>
      </w:r>
    </w:p>
    <w:p w14:paraId="74F644BD" w14:textId="1B62D085" w:rsidR="002C0154" w:rsidRPr="003757C3" w:rsidRDefault="002C0154" w:rsidP="002C0154">
      <w:pPr>
        <w:ind w:left="5103"/>
      </w:pPr>
      <w:r w:rsidRPr="003757C3">
        <w:t xml:space="preserve"> от </w:t>
      </w:r>
      <w:r w:rsidR="003C0BE8">
        <w:t>01</w:t>
      </w:r>
      <w:r w:rsidR="003757C3" w:rsidRPr="003757C3">
        <w:t xml:space="preserve"> ию</w:t>
      </w:r>
      <w:r w:rsidR="003C0BE8">
        <w:t>л</w:t>
      </w:r>
      <w:r w:rsidR="003757C3" w:rsidRPr="003757C3">
        <w:t>я 202</w:t>
      </w:r>
      <w:r w:rsidR="003C0BE8">
        <w:t>6</w:t>
      </w:r>
      <w:r w:rsidR="00FE4313" w:rsidRPr="003757C3">
        <w:t xml:space="preserve"> г.</w:t>
      </w:r>
      <w:r w:rsidRPr="003757C3">
        <w:t xml:space="preserve"> № </w:t>
      </w:r>
      <w:r w:rsidR="003C0BE8">
        <w:t>5</w:t>
      </w:r>
      <w:r w:rsidR="00F042E0">
        <w:t>-1</w:t>
      </w:r>
      <w:r w:rsidR="003C0BE8">
        <w:t>7</w:t>
      </w:r>
    </w:p>
    <w:p w14:paraId="26B7F3E8" w14:textId="77777777" w:rsidR="002C0154" w:rsidRDefault="002C0154" w:rsidP="002C0154">
      <w:pPr>
        <w:jc w:val="both"/>
      </w:pPr>
    </w:p>
    <w:p w14:paraId="7A14DED3" w14:textId="77777777" w:rsidR="002C0154" w:rsidRDefault="002C0154" w:rsidP="002C0154">
      <w:pPr>
        <w:jc w:val="both"/>
      </w:pPr>
    </w:p>
    <w:p w14:paraId="0DB532CD" w14:textId="77777777" w:rsidR="002C0154" w:rsidRPr="00FE4313" w:rsidRDefault="002C0154" w:rsidP="002C0154">
      <w:r w:rsidRPr="00FE4313">
        <w:t>ПЕРЕЧЕНЬ</w:t>
      </w:r>
    </w:p>
    <w:p w14:paraId="7B6A968B" w14:textId="77777777"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городского и сельских поселений </w:t>
      </w:r>
    </w:p>
    <w:p w14:paraId="431E5BEA" w14:textId="60FD4CAD" w:rsidR="00FE4313" w:rsidRPr="00FE4313" w:rsidRDefault="00F042E0" w:rsidP="00FE4313">
      <w:r>
        <w:rPr>
          <w:bCs/>
          <w:szCs w:val="24"/>
        </w:rPr>
        <w:t>Морозовского</w:t>
      </w:r>
      <w:r w:rsidR="00FE4313" w:rsidRPr="00FE4313">
        <w:rPr>
          <w:bCs/>
          <w:szCs w:val="24"/>
        </w:rPr>
        <w:t xml:space="preserve"> района </w:t>
      </w:r>
      <w:r w:rsidR="003C0BE8">
        <w:rPr>
          <w:bCs/>
          <w:szCs w:val="24"/>
        </w:rPr>
        <w:t>шес</w:t>
      </w:r>
      <w:r w:rsidR="009843EE">
        <w:rPr>
          <w:bCs/>
          <w:szCs w:val="24"/>
        </w:rPr>
        <w:t>того</w:t>
      </w:r>
      <w:r w:rsidR="00FE4313" w:rsidRPr="00FE4313">
        <w:rPr>
          <w:bCs/>
          <w:szCs w:val="24"/>
        </w:rPr>
        <w:t xml:space="preserve"> созыва</w:t>
      </w:r>
    </w:p>
    <w:p w14:paraId="7EB8FEF0" w14:textId="77777777" w:rsidR="00FE4313" w:rsidRDefault="00FE4313" w:rsidP="002C0154"/>
    <w:p w14:paraId="1A1942B6" w14:textId="77777777" w:rsidR="002C0154" w:rsidRDefault="002C0154" w:rsidP="002C0154">
      <w:pPr>
        <w:jc w:val="both"/>
      </w:pPr>
    </w:p>
    <w:p w14:paraId="56210DF7" w14:textId="77777777"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14:paraId="4D21B25E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14:paraId="20C4A0BC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14:paraId="325704F2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14:paraId="4F6577AD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14:paraId="02AD17CB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14:paraId="45768875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14:paraId="6F5DD5CF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14:paraId="7DE046DA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14:paraId="200B25B0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14:paraId="66B19A97" w14:textId="77777777"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7EBA" w14:textId="77777777" w:rsidR="00B24C33" w:rsidRDefault="00B24C33" w:rsidP="00C23CD7">
      <w:r>
        <w:separator/>
      </w:r>
    </w:p>
  </w:endnote>
  <w:endnote w:type="continuationSeparator" w:id="0">
    <w:p w14:paraId="1DEDC4AA" w14:textId="77777777" w:rsidR="00B24C33" w:rsidRDefault="00B24C3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9D403" w14:textId="77777777" w:rsidR="00B24C33" w:rsidRDefault="00B24C33" w:rsidP="00C23CD7">
      <w:r>
        <w:separator/>
      </w:r>
    </w:p>
  </w:footnote>
  <w:footnote w:type="continuationSeparator" w:id="0">
    <w:p w14:paraId="0673EA96" w14:textId="77777777" w:rsidR="00B24C33" w:rsidRDefault="00B24C3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20FCC" w14:textId="77777777" w:rsidR="00BF441B" w:rsidRDefault="00EA6908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F042E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32095326">
    <w:abstractNumId w:val="2"/>
  </w:num>
  <w:num w:numId="2" w16cid:durableId="744036298">
    <w:abstractNumId w:val="0"/>
  </w:num>
  <w:num w:numId="3" w16cid:durableId="1778671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45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0BE8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86DE5"/>
    <w:rsid w:val="00791451"/>
    <w:rsid w:val="00793B43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D67AA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24C33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574C1"/>
    <w:rsid w:val="00C74DC5"/>
    <w:rsid w:val="00C80A94"/>
    <w:rsid w:val="00C8335C"/>
    <w:rsid w:val="00C83AAA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2E0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55AC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A2A"/>
  <w15:docId w15:val="{E39E9C12-F4AA-4E51-A8DA-7F9F403A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CF596-747C-49CB-A3D4-B161731F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Ольга ТИК</cp:lastModifiedBy>
  <cp:revision>17</cp:revision>
  <cp:lastPrinted>2019-07-01T08:56:00Z</cp:lastPrinted>
  <dcterms:created xsi:type="dcterms:W3CDTF">2019-05-23T08:48:00Z</dcterms:created>
  <dcterms:modified xsi:type="dcterms:W3CDTF">2026-07-01T11:48:00Z</dcterms:modified>
</cp:coreProperties>
</file>